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61" w:rsidRDefault="00CE36ED">
      <w:r>
        <w:t>Thank you for your interest in surveying members of the Colorado Academy of Family Physicians.</w:t>
      </w:r>
    </w:p>
    <w:p w:rsidR="00CE36ED" w:rsidRDefault="00CE36ED">
      <w:r>
        <w:t xml:space="preserve">Our </w:t>
      </w:r>
      <w:r w:rsidR="00605491">
        <w:t xml:space="preserve">membership email list includes </w:t>
      </w:r>
      <w:r>
        <w:t>over 1,</w:t>
      </w:r>
      <w:r w:rsidR="00B31387">
        <w:t>6</w:t>
      </w:r>
      <w:r>
        <w:t xml:space="preserve">00 </w:t>
      </w:r>
      <w:r w:rsidR="00605491">
        <w:t xml:space="preserve">practicing and retired </w:t>
      </w:r>
      <w:r w:rsidR="00456986">
        <w:t>f</w:t>
      </w:r>
      <w:r>
        <w:t xml:space="preserve">amily </w:t>
      </w:r>
      <w:r w:rsidR="00456986">
        <w:t>p</w:t>
      </w:r>
      <w:r>
        <w:t xml:space="preserve">hysicians, </w:t>
      </w:r>
      <w:r w:rsidR="00456986">
        <w:t>over 250</w:t>
      </w:r>
      <w:r>
        <w:t xml:space="preserve"> family medicine residents, and </w:t>
      </w:r>
      <w:r w:rsidR="00456986">
        <w:t>over 370</w:t>
      </w:r>
      <w:r>
        <w:t xml:space="preserve"> medical st</w:t>
      </w:r>
      <w:bookmarkStart w:id="0" w:name="_GoBack"/>
      <w:bookmarkEnd w:id="0"/>
      <w:r>
        <w:t>udents</w:t>
      </w:r>
      <w:r w:rsidR="00605491">
        <w:t>.</w:t>
      </w:r>
      <w:r w:rsidR="00456986">
        <w:t xml:space="preserve"> Emails can be customized to send to specific types of members, and other customization (for example, by geography) is available. </w:t>
      </w:r>
    </w:p>
    <w:p w:rsidR="00CE36ED" w:rsidRDefault="00CE36ED">
      <w:r>
        <w:t>The cost of surveying our members is $</w:t>
      </w:r>
      <w:r w:rsidR="00605491">
        <w:t>400</w:t>
      </w:r>
      <w:r>
        <w:t xml:space="preserve">. That includes an initial email and an optional follow up </w:t>
      </w:r>
      <w:r w:rsidR="00331635">
        <w:t xml:space="preserve">reminder </w:t>
      </w:r>
      <w:r>
        <w:t>email.</w:t>
      </w:r>
    </w:p>
    <w:p w:rsidR="00CE36ED" w:rsidRDefault="00CE36ED">
      <w:r>
        <w:t>To ensure we engage our physicians in only the most relevant research, we ask that you complete the questions below regarding your survey request.</w:t>
      </w:r>
    </w:p>
    <w:p w:rsidR="00331635" w:rsidRDefault="00CE36ED">
      <w:r>
        <w:t xml:space="preserve">Please return </w:t>
      </w:r>
      <w:r w:rsidR="00331635">
        <w:t>this form</w:t>
      </w:r>
      <w:r>
        <w:t xml:space="preserve"> to </w:t>
      </w:r>
      <w:r w:rsidR="00B31387">
        <w:t>Joshua Foust</w:t>
      </w:r>
      <w:r>
        <w:t xml:space="preserve"> at</w:t>
      </w:r>
      <w:r w:rsidR="00B31387">
        <w:t xml:space="preserve"> </w:t>
      </w:r>
      <w:hyperlink r:id="rId5" w:history="1">
        <w:r w:rsidR="00B31387" w:rsidRPr="00E84B04">
          <w:rPr>
            <w:rStyle w:val="Hyperlink"/>
          </w:rPr>
          <w:t>joshua@coloradoafp.org</w:t>
        </w:r>
      </w:hyperlink>
      <w:r w:rsidR="00B31387">
        <w:t xml:space="preserve">. </w:t>
      </w:r>
    </w:p>
    <w:p w:rsidR="00456986" w:rsidRDefault="00456986"/>
    <w:p w:rsidR="00331635" w:rsidRDefault="00331635" w:rsidP="00331635">
      <w:pPr>
        <w:pStyle w:val="ListParagraph"/>
        <w:numPr>
          <w:ilvl w:val="0"/>
          <w:numId w:val="3"/>
        </w:numPr>
      </w:pPr>
      <w:r>
        <w:t>Please give a brief overview of the research you are conducting.</w:t>
      </w:r>
    </w:p>
    <w:p w:rsidR="00331635" w:rsidRDefault="00331635" w:rsidP="00CE36ED"/>
    <w:p w:rsidR="00331635" w:rsidRDefault="00331635" w:rsidP="00CE36ED"/>
    <w:p w:rsidR="00CE36ED" w:rsidRDefault="00CE36ED" w:rsidP="00331635">
      <w:pPr>
        <w:pStyle w:val="ListParagraph"/>
        <w:numPr>
          <w:ilvl w:val="0"/>
          <w:numId w:val="3"/>
        </w:numPr>
      </w:pPr>
      <w:r>
        <w:t>I</w:t>
      </w:r>
      <w:r w:rsidR="00331635">
        <w:t>s anyone involved in your research</w:t>
      </w:r>
      <w:r>
        <w:t xml:space="preserve"> a member of the Colorado Academy of Family Physicians?</w:t>
      </w:r>
    </w:p>
    <w:p w:rsidR="00CE36ED" w:rsidRDefault="00CE36ED" w:rsidP="00CE36ED"/>
    <w:p w:rsidR="00CE36ED" w:rsidRDefault="00CE36ED" w:rsidP="00CE36ED"/>
    <w:p w:rsidR="00CE36ED" w:rsidRDefault="00CE36ED" w:rsidP="00331635">
      <w:pPr>
        <w:pStyle w:val="ListParagraph"/>
        <w:numPr>
          <w:ilvl w:val="0"/>
          <w:numId w:val="3"/>
        </w:numPr>
      </w:pPr>
      <w:r>
        <w:t xml:space="preserve">Please explain how your </w:t>
      </w:r>
      <w:r w:rsidR="00331635">
        <w:t>research</w:t>
      </w:r>
      <w:r>
        <w:t xml:space="preserve"> is relevant to </w:t>
      </w:r>
      <w:r w:rsidR="00331635">
        <w:t>the practice of Family Medicine.</w:t>
      </w:r>
    </w:p>
    <w:p w:rsidR="00CE36ED" w:rsidRDefault="00CE36ED" w:rsidP="00CE36ED"/>
    <w:p w:rsidR="00CE36ED" w:rsidRDefault="00CE36ED" w:rsidP="00CE36ED"/>
    <w:p w:rsidR="00331635" w:rsidRDefault="00CE36ED" w:rsidP="00331635">
      <w:pPr>
        <w:pStyle w:val="ListParagraph"/>
        <w:numPr>
          <w:ilvl w:val="0"/>
          <w:numId w:val="3"/>
        </w:numPr>
      </w:pPr>
      <w:r>
        <w:t xml:space="preserve">Will the results of the survey lead to actions that will benefit Family Physicians? Will survey participants have the option to access final survey results? </w:t>
      </w:r>
    </w:p>
    <w:p w:rsidR="00331635" w:rsidRDefault="00331635" w:rsidP="00331635"/>
    <w:p w:rsidR="00331635" w:rsidRDefault="00331635" w:rsidP="00331635"/>
    <w:p w:rsidR="00331635" w:rsidRDefault="00331635" w:rsidP="00331635"/>
    <w:sectPr w:rsidR="0033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3A87"/>
    <w:multiLevelType w:val="hybridMultilevel"/>
    <w:tmpl w:val="77C2DA96"/>
    <w:lvl w:ilvl="0" w:tplc="4D9CC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CEA"/>
    <w:multiLevelType w:val="hybridMultilevel"/>
    <w:tmpl w:val="ED92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76AF"/>
    <w:multiLevelType w:val="hybridMultilevel"/>
    <w:tmpl w:val="AB44E030"/>
    <w:lvl w:ilvl="0" w:tplc="491E62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ED"/>
    <w:rsid w:val="00331635"/>
    <w:rsid w:val="00456986"/>
    <w:rsid w:val="00483F79"/>
    <w:rsid w:val="00605491"/>
    <w:rsid w:val="00795E61"/>
    <w:rsid w:val="00B31387"/>
    <w:rsid w:val="00C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D964"/>
  <w15:chartTrackingRefBased/>
  <w15:docId w15:val="{35075285-5B39-4177-B331-B432746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6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hua@coloradoaf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CAFP</dc:creator>
  <cp:keywords/>
  <dc:description/>
  <cp:lastModifiedBy>CAFP</cp:lastModifiedBy>
  <cp:revision>2</cp:revision>
  <dcterms:created xsi:type="dcterms:W3CDTF">2020-01-02T19:53:00Z</dcterms:created>
  <dcterms:modified xsi:type="dcterms:W3CDTF">2020-01-02T19:53:00Z</dcterms:modified>
</cp:coreProperties>
</file>